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223" w:rsidRDefault="00660223" w:rsidP="007C3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0223" w:rsidRDefault="00660223" w:rsidP="007C3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0223" w:rsidRPr="00660223" w:rsidRDefault="00660223" w:rsidP="007C3D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60223">
        <w:rPr>
          <w:rFonts w:ascii="Times New Roman" w:hAnsi="Times New Roman" w:cs="Times New Roman"/>
          <w:b/>
          <w:sz w:val="24"/>
          <w:szCs w:val="24"/>
        </w:rPr>
        <w:t>19/3/2012</w:t>
      </w:r>
    </w:p>
    <w:p w:rsidR="00660223" w:rsidRPr="00660223" w:rsidRDefault="00660223" w:rsidP="007C3D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223">
        <w:rPr>
          <w:rFonts w:ascii="Times New Roman" w:hAnsi="Times New Roman" w:cs="Times New Roman"/>
          <w:b/>
          <w:sz w:val="24"/>
          <w:szCs w:val="24"/>
        </w:rPr>
        <w:tab/>
      </w:r>
      <w:r w:rsidRPr="00660223">
        <w:rPr>
          <w:rFonts w:ascii="Times New Roman" w:hAnsi="Times New Roman" w:cs="Times New Roman"/>
          <w:b/>
          <w:sz w:val="24"/>
          <w:szCs w:val="24"/>
        </w:rPr>
        <w:tab/>
      </w:r>
      <w:r w:rsidRPr="00660223">
        <w:rPr>
          <w:rFonts w:ascii="Times New Roman" w:hAnsi="Times New Roman" w:cs="Times New Roman"/>
          <w:b/>
          <w:sz w:val="24"/>
          <w:szCs w:val="24"/>
        </w:rPr>
        <w:tab/>
      </w:r>
      <w:r w:rsidRPr="00660223">
        <w:rPr>
          <w:rFonts w:ascii="Times New Roman" w:hAnsi="Times New Roman" w:cs="Times New Roman"/>
          <w:b/>
          <w:sz w:val="24"/>
          <w:szCs w:val="24"/>
        </w:rPr>
        <w:tab/>
      </w:r>
      <w:r w:rsidRPr="00660223">
        <w:rPr>
          <w:rFonts w:ascii="Times New Roman" w:hAnsi="Times New Roman" w:cs="Times New Roman"/>
          <w:b/>
          <w:sz w:val="24"/>
          <w:szCs w:val="24"/>
        </w:rPr>
        <w:tab/>
      </w:r>
      <w:r w:rsidRPr="00660223">
        <w:rPr>
          <w:rFonts w:ascii="Times New Roman" w:hAnsi="Times New Roman" w:cs="Times New Roman"/>
          <w:b/>
          <w:sz w:val="24"/>
          <w:szCs w:val="24"/>
        </w:rPr>
        <w:tab/>
      </w:r>
      <w:r w:rsidRPr="00660223">
        <w:rPr>
          <w:rFonts w:ascii="Times New Roman" w:hAnsi="Times New Roman" w:cs="Times New Roman"/>
          <w:b/>
          <w:sz w:val="24"/>
          <w:szCs w:val="24"/>
        </w:rPr>
        <w:tab/>
      </w:r>
      <w:r w:rsidRPr="00660223">
        <w:rPr>
          <w:rFonts w:ascii="Times New Roman" w:hAnsi="Times New Roman" w:cs="Times New Roman"/>
          <w:b/>
          <w:sz w:val="24"/>
          <w:szCs w:val="24"/>
        </w:rPr>
        <w:tab/>
      </w:r>
      <w:r w:rsidRPr="00660223">
        <w:rPr>
          <w:rFonts w:ascii="Times New Roman" w:hAnsi="Times New Roman" w:cs="Times New Roman"/>
          <w:b/>
          <w:sz w:val="24"/>
          <w:szCs w:val="24"/>
        </w:rPr>
        <w:tab/>
        <w:t>578</w:t>
      </w:r>
    </w:p>
    <w:p w:rsidR="00660223" w:rsidRDefault="00660223" w:rsidP="007C3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0223" w:rsidRDefault="00660223" w:rsidP="007C3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0223" w:rsidRDefault="00660223" w:rsidP="007C3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0251" w:rsidRPr="00660223" w:rsidRDefault="00660223" w:rsidP="00660223">
      <w:pPr>
        <w:ind w:left="360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C3DB2" w:rsidRPr="00660223">
        <w:rPr>
          <w:rFonts w:ascii="Times New Roman" w:hAnsi="Times New Roman" w:cs="Times New Roman"/>
          <w:b/>
          <w:sz w:val="24"/>
          <w:szCs w:val="24"/>
        </w:rPr>
        <w:t>Υγειονομικούς Συντάκτες</w:t>
      </w:r>
    </w:p>
    <w:p w:rsidR="007C3DB2" w:rsidRDefault="007C3DB2" w:rsidP="007C3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0223" w:rsidRDefault="00660223" w:rsidP="007C3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0223" w:rsidRDefault="00660223" w:rsidP="007C3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0223" w:rsidRPr="006246A0" w:rsidRDefault="00660223" w:rsidP="007C3D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46A0">
        <w:rPr>
          <w:rFonts w:ascii="Times New Roman" w:hAnsi="Times New Roman" w:cs="Times New Roman"/>
          <w:b/>
          <w:sz w:val="24"/>
          <w:szCs w:val="24"/>
        </w:rPr>
        <w:t>«</w:t>
      </w:r>
      <w:r w:rsidR="006C360E" w:rsidRPr="006246A0">
        <w:rPr>
          <w:rFonts w:ascii="Times New Roman" w:hAnsi="Times New Roman" w:cs="Times New Roman"/>
          <w:b/>
          <w:sz w:val="24"/>
          <w:szCs w:val="24"/>
        </w:rPr>
        <w:t xml:space="preserve">Μεγάλα προβλήματα </w:t>
      </w:r>
      <w:r w:rsidR="006246A0" w:rsidRPr="006246A0">
        <w:rPr>
          <w:rFonts w:ascii="Times New Roman" w:hAnsi="Times New Roman" w:cs="Times New Roman"/>
          <w:b/>
          <w:sz w:val="24"/>
          <w:szCs w:val="24"/>
        </w:rPr>
        <w:t xml:space="preserve">στον κλάδο των φυσικοθεραπευτών από την λειτουργία </w:t>
      </w:r>
      <w:r w:rsidR="00231775">
        <w:rPr>
          <w:rFonts w:ascii="Times New Roman" w:hAnsi="Times New Roman" w:cs="Times New Roman"/>
          <w:b/>
          <w:sz w:val="24"/>
          <w:szCs w:val="24"/>
        </w:rPr>
        <w:t xml:space="preserve">του </w:t>
      </w:r>
      <w:r w:rsidR="006C360E" w:rsidRPr="006246A0">
        <w:rPr>
          <w:rFonts w:ascii="Times New Roman" w:hAnsi="Times New Roman" w:cs="Times New Roman"/>
          <w:b/>
          <w:sz w:val="24"/>
          <w:szCs w:val="24"/>
        </w:rPr>
        <w:t>Ε</w:t>
      </w:r>
      <w:r w:rsidR="00231775">
        <w:rPr>
          <w:rFonts w:ascii="Times New Roman" w:hAnsi="Times New Roman" w:cs="Times New Roman"/>
          <w:b/>
          <w:sz w:val="24"/>
          <w:szCs w:val="24"/>
        </w:rPr>
        <w:t>.</w:t>
      </w:r>
      <w:r w:rsidR="006C360E" w:rsidRPr="006246A0">
        <w:rPr>
          <w:rFonts w:ascii="Times New Roman" w:hAnsi="Times New Roman" w:cs="Times New Roman"/>
          <w:b/>
          <w:sz w:val="24"/>
          <w:szCs w:val="24"/>
        </w:rPr>
        <w:t>Ο</w:t>
      </w:r>
      <w:r w:rsidR="00231775">
        <w:rPr>
          <w:rFonts w:ascii="Times New Roman" w:hAnsi="Times New Roman" w:cs="Times New Roman"/>
          <w:b/>
          <w:sz w:val="24"/>
          <w:szCs w:val="24"/>
        </w:rPr>
        <w:t>.</w:t>
      </w:r>
      <w:r w:rsidR="006C360E" w:rsidRPr="006246A0">
        <w:rPr>
          <w:rFonts w:ascii="Times New Roman" w:hAnsi="Times New Roman" w:cs="Times New Roman"/>
          <w:b/>
          <w:sz w:val="24"/>
          <w:szCs w:val="24"/>
        </w:rPr>
        <w:t>Π</w:t>
      </w:r>
      <w:r w:rsidR="00231775">
        <w:rPr>
          <w:rFonts w:ascii="Times New Roman" w:hAnsi="Times New Roman" w:cs="Times New Roman"/>
          <w:b/>
          <w:sz w:val="24"/>
          <w:szCs w:val="24"/>
        </w:rPr>
        <w:t>.</w:t>
      </w:r>
      <w:r w:rsidR="006C360E" w:rsidRPr="006246A0">
        <w:rPr>
          <w:rFonts w:ascii="Times New Roman" w:hAnsi="Times New Roman" w:cs="Times New Roman"/>
          <w:b/>
          <w:sz w:val="24"/>
          <w:szCs w:val="24"/>
        </w:rPr>
        <w:t>Υ</w:t>
      </w:r>
      <w:r w:rsidR="00231775">
        <w:rPr>
          <w:rFonts w:ascii="Times New Roman" w:hAnsi="Times New Roman" w:cs="Times New Roman"/>
          <w:b/>
          <w:sz w:val="24"/>
          <w:szCs w:val="24"/>
        </w:rPr>
        <w:t>.</w:t>
      </w:r>
      <w:r w:rsidR="006C360E" w:rsidRPr="006246A0">
        <w:rPr>
          <w:rFonts w:ascii="Times New Roman" w:hAnsi="Times New Roman" w:cs="Times New Roman"/>
          <w:b/>
          <w:sz w:val="24"/>
          <w:szCs w:val="24"/>
        </w:rPr>
        <w:t>Υ</w:t>
      </w:r>
      <w:r w:rsidR="00231775">
        <w:rPr>
          <w:rFonts w:ascii="Times New Roman" w:hAnsi="Times New Roman" w:cs="Times New Roman"/>
          <w:b/>
          <w:sz w:val="24"/>
          <w:szCs w:val="24"/>
        </w:rPr>
        <w:t>.</w:t>
      </w:r>
      <w:r w:rsidR="006C360E" w:rsidRPr="006246A0">
        <w:rPr>
          <w:rFonts w:ascii="Times New Roman" w:hAnsi="Times New Roman" w:cs="Times New Roman"/>
          <w:b/>
          <w:sz w:val="24"/>
          <w:szCs w:val="24"/>
        </w:rPr>
        <w:t xml:space="preserve"> και</w:t>
      </w:r>
      <w:bookmarkStart w:id="0" w:name="_GoBack"/>
      <w:bookmarkEnd w:id="0"/>
      <w:r w:rsidR="006246A0">
        <w:rPr>
          <w:rFonts w:ascii="Times New Roman" w:hAnsi="Times New Roman" w:cs="Times New Roman"/>
          <w:b/>
          <w:sz w:val="24"/>
          <w:szCs w:val="24"/>
        </w:rPr>
        <w:t xml:space="preserve"> τον</w:t>
      </w:r>
      <w:r w:rsidR="006C360E" w:rsidRPr="006246A0">
        <w:rPr>
          <w:rFonts w:ascii="Times New Roman" w:hAnsi="Times New Roman" w:cs="Times New Roman"/>
          <w:b/>
          <w:sz w:val="24"/>
          <w:szCs w:val="24"/>
        </w:rPr>
        <w:t xml:space="preserve"> αποκλε</w:t>
      </w:r>
      <w:r w:rsidR="006246A0">
        <w:rPr>
          <w:rFonts w:ascii="Times New Roman" w:hAnsi="Times New Roman" w:cs="Times New Roman"/>
          <w:b/>
          <w:sz w:val="24"/>
          <w:szCs w:val="24"/>
        </w:rPr>
        <w:t>ισμό τους</w:t>
      </w:r>
      <w:r w:rsidR="006C360E" w:rsidRPr="006246A0">
        <w:rPr>
          <w:rFonts w:ascii="Times New Roman" w:hAnsi="Times New Roman" w:cs="Times New Roman"/>
          <w:b/>
          <w:sz w:val="24"/>
          <w:szCs w:val="24"/>
        </w:rPr>
        <w:t xml:space="preserve"> από το ανθυγιεινό επίδομα».</w:t>
      </w:r>
    </w:p>
    <w:p w:rsidR="00660223" w:rsidRPr="006246A0" w:rsidRDefault="00660223" w:rsidP="007C3D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223" w:rsidRDefault="00660223" w:rsidP="007C3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0223" w:rsidRPr="00660223" w:rsidRDefault="00660223" w:rsidP="007C3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3DB2" w:rsidRDefault="007C3DB2" w:rsidP="007C3DB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0223">
        <w:rPr>
          <w:rFonts w:ascii="Times New Roman" w:hAnsi="Times New Roman" w:cs="Times New Roman"/>
          <w:b/>
          <w:sz w:val="24"/>
          <w:szCs w:val="24"/>
          <w:u w:val="single"/>
        </w:rPr>
        <w:t>ΠΡΟΣΚΛΗΣΗ</w:t>
      </w:r>
    </w:p>
    <w:p w:rsidR="00954088" w:rsidRPr="00660223" w:rsidRDefault="00954088" w:rsidP="007C3DB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ΣΥΝΕΝΤΕΥΞΗ ΤΥΠΟΥ</w:t>
      </w:r>
    </w:p>
    <w:p w:rsidR="007C3DB2" w:rsidRPr="00660223" w:rsidRDefault="007C3DB2" w:rsidP="007C3DB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3DB2" w:rsidRPr="006C360E" w:rsidRDefault="007C3DB2" w:rsidP="007C3D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223">
        <w:rPr>
          <w:rFonts w:ascii="Times New Roman" w:hAnsi="Times New Roman" w:cs="Times New Roman"/>
          <w:sz w:val="24"/>
          <w:szCs w:val="24"/>
        </w:rPr>
        <w:t xml:space="preserve">Η Διοικούσα Επιτροπή του Πανελληνίου </w:t>
      </w:r>
      <w:r w:rsidR="006C0DBB" w:rsidRPr="00660223">
        <w:rPr>
          <w:rFonts w:ascii="Times New Roman" w:hAnsi="Times New Roman" w:cs="Times New Roman"/>
          <w:sz w:val="24"/>
          <w:szCs w:val="24"/>
        </w:rPr>
        <w:t>Συλλόγου Φυσικοθεραπευτών, καλεί</w:t>
      </w:r>
      <w:r w:rsidRPr="00660223">
        <w:rPr>
          <w:rFonts w:ascii="Times New Roman" w:hAnsi="Times New Roman" w:cs="Times New Roman"/>
          <w:sz w:val="24"/>
          <w:szCs w:val="24"/>
        </w:rPr>
        <w:t xml:space="preserve"> όλους τους υγειονομικούς συντάκτες </w:t>
      </w:r>
      <w:r w:rsidRPr="006C360E">
        <w:rPr>
          <w:rFonts w:ascii="Times New Roman" w:hAnsi="Times New Roman" w:cs="Times New Roman"/>
          <w:b/>
          <w:sz w:val="24"/>
          <w:szCs w:val="24"/>
        </w:rPr>
        <w:t xml:space="preserve">σε συνέντευξη τύπου, την Πέμπτη, 22/03/2012, στις 13:00, στο ξενοδοχείο </w:t>
      </w:r>
      <w:r w:rsidRPr="006C360E">
        <w:rPr>
          <w:rFonts w:ascii="Times New Roman" w:hAnsi="Times New Roman" w:cs="Times New Roman"/>
          <w:b/>
          <w:sz w:val="24"/>
          <w:szCs w:val="24"/>
          <w:lang w:val="en-US"/>
        </w:rPr>
        <w:t>ASTOR</w:t>
      </w:r>
      <w:r w:rsidRPr="006C360E">
        <w:rPr>
          <w:rFonts w:ascii="Times New Roman" w:hAnsi="Times New Roman" w:cs="Times New Roman"/>
          <w:b/>
          <w:sz w:val="24"/>
          <w:szCs w:val="24"/>
        </w:rPr>
        <w:t>, Καραγεώργη Σερβίας 16, στο Σύνταγμα, στην Αθήνα.</w:t>
      </w:r>
    </w:p>
    <w:p w:rsidR="007C3DB2" w:rsidRPr="006C360E" w:rsidRDefault="007C3DB2" w:rsidP="007C3D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223">
        <w:rPr>
          <w:rFonts w:ascii="Times New Roman" w:hAnsi="Times New Roman" w:cs="Times New Roman"/>
          <w:sz w:val="24"/>
          <w:szCs w:val="24"/>
        </w:rPr>
        <w:t xml:space="preserve">Θέμα της συνέντευξης </w:t>
      </w:r>
      <w:r w:rsidRPr="006C360E">
        <w:rPr>
          <w:rFonts w:ascii="Times New Roman" w:hAnsi="Times New Roman" w:cs="Times New Roman"/>
          <w:b/>
          <w:sz w:val="24"/>
          <w:szCs w:val="24"/>
        </w:rPr>
        <w:t>είναι η αδυναμία του Ε.Ο.Π.Υ.Υ. να πληρώσει μέχρι σήμερα, τους εργαστηριούχους φυσικοθεραπευτές για τις παροχές που έχουν προσφέρει στο</w:t>
      </w:r>
      <w:r w:rsidR="00E667CE" w:rsidRPr="006C360E">
        <w:rPr>
          <w:rFonts w:ascii="Times New Roman" w:hAnsi="Times New Roman" w:cs="Times New Roman"/>
          <w:b/>
          <w:sz w:val="24"/>
          <w:szCs w:val="24"/>
        </w:rPr>
        <w:t xml:space="preserve">υς ασφαλισμένους του Οργανισμού, η άνιση αντιμετώπιση των εργαζόμενων φυσικοθεραπευτών στη δημόσια υγεία, με τον αποκλεισμό τους από τους δικαιούχους του ανθυγιεινού επιδόματος και η ενημέρωση της ελληνικής κοινωνίας για τις κοινητοποιήσεις που έχουν προγραμματιστεί </w:t>
      </w:r>
      <w:r w:rsidR="006C0DBB" w:rsidRPr="006C360E">
        <w:rPr>
          <w:rFonts w:ascii="Times New Roman" w:hAnsi="Times New Roman" w:cs="Times New Roman"/>
          <w:b/>
          <w:sz w:val="24"/>
          <w:szCs w:val="24"/>
        </w:rPr>
        <w:t xml:space="preserve">από τον Π.Σ.Φ. </w:t>
      </w:r>
      <w:r w:rsidR="00660223" w:rsidRPr="006C360E">
        <w:rPr>
          <w:rFonts w:ascii="Times New Roman" w:hAnsi="Times New Roman" w:cs="Times New Roman"/>
          <w:b/>
          <w:sz w:val="24"/>
          <w:szCs w:val="24"/>
        </w:rPr>
        <w:t>για το άμεσο προσεχές διάστη</w:t>
      </w:r>
      <w:r w:rsidR="00E667CE" w:rsidRPr="006C360E">
        <w:rPr>
          <w:rFonts w:ascii="Times New Roman" w:hAnsi="Times New Roman" w:cs="Times New Roman"/>
          <w:b/>
          <w:sz w:val="24"/>
          <w:szCs w:val="24"/>
        </w:rPr>
        <w:t>μα.</w:t>
      </w:r>
    </w:p>
    <w:p w:rsidR="00660223" w:rsidRPr="00660223" w:rsidRDefault="00660223" w:rsidP="007C3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67CE" w:rsidRPr="00660223" w:rsidRDefault="00E667CE" w:rsidP="007C3DB2">
      <w:pPr>
        <w:jc w:val="both"/>
        <w:rPr>
          <w:rFonts w:ascii="Times New Roman" w:hAnsi="Times New Roman" w:cs="Times New Roman"/>
          <w:sz w:val="24"/>
          <w:szCs w:val="24"/>
        </w:rPr>
      </w:pPr>
      <w:r w:rsidRPr="00660223">
        <w:rPr>
          <w:rFonts w:ascii="Times New Roman" w:hAnsi="Times New Roman" w:cs="Times New Roman"/>
          <w:sz w:val="24"/>
          <w:szCs w:val="24"/>
        </w:rPr>
        <w:lastRenderedPageBreak/>
        <w:t>Φίλοι υγειονομικοί συντάκτες,</w:t>
      </w:r>
    </w:p>
    <w:p w:rsidR="00E667CE" w:rsidRPr="00660223" w:rsidRDefault="00E667CE" w:rsidP="007C3DB2">
      <w:pPr>
        <w:jc w:val="both"/>
        <w:rPr>
          <w:rFonts w:ascii="Times New Roman" w:hAnsi="Times New Roman" w:cs="Times New Roman"/>
          <w:sz w:val="24"/>
          <w:szCs w:val="24"/>
        </w:rPr>
      </w:pPr>
      <w:r w:rsidRPr="006C360E">
        <w:rPr>
          <w:rFonts w:ascii="Times New Roman" w:hAnsi="Times New Roman" w:cs="Times New Roman"/>
          <w:b/>
          <w:sz w:val="24"/>
          <w:szCs w:val="24"/>
        </w:rPr>
        <w:t>Η παρουσία σας είναι απαραίτητη.</w:t>
      </w:r>
      <w:r w:rsidRPr="00660223">
        <w:rPr>
          <w:rFonts w:ascii="Times New Roman" w:hAnsi="Times New Roman" w:cs="Times New Roman"/>
          <w:sz w:val="24"/>
          <w:szCs w:val="24"/>
        </w:rPr>
        <w:t xml:space="preserve"> Πρέπει να ενημερωθεί ο έλληνας ασφαλισμένος για τα μεγάλα προβλήματα που αντιμετωπίζει ο κλάδος των φυσικοθεραπευτών και η δημόσια υγεία. Μόνο με κοινό αγώνα εργαζόμενων στην υγεία και ασφαλισμένων μπορεί να διασωθεί το κοινωνικό κράτος και η δημόσια υγεία. </w:t>
      </w:r>
    </w:p>
    <w:p w:rsidR="006C0DBB" w:rsidRDefault="006C0DBB" w:rsidP="007C3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46A0" w:rsidRDefault="006246A0" w:rsidP="007C3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46A0" w:rsidRDefault="006246A0" w:rsidP="007C3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0223" w:rsidRPr="00660223" w:rsidRDefault="00660223" w:rsidP="007C3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0DBB" w:rsidRDefault="00954088" w:rsidP="006C0D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ΓΙΑ ΤΗ Δ.Ε. ΤΟΥ</w:t>
      </w:r>
      <w:r w:rsidR="006C0DBB" w:rsidRPr="00660223">
        <w:rPr>
          <w:rFonts w:ascii="Times New Roman" w:hAnsi="Times New Roman" w:cs="Times New Roman"/>
          <w:b/>
          <w:sz w:val="24"/>
          <w:szCs w:val="24"/>
        </w:rPr>
        <w:t xml:space="preserve"> Π.Σ.Φ.</w:t>
      </w:r>
    </w:p>
    <w:p w:rsidR="00954088" w:rsidRDefault="00954088" w:rsidP="009540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Ο ΠΡΟΕΔΡΟΣ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Ο ΓΕΝΙΚΟΣ ΓΡΑΜΜΑΤΕΑΣ</w:t>
      </w:r>
    </w:p>
    <w:p w:rsidR="00954088" w:rsidRDefault="00954088" w:rsidP="00954088">
      <w:pPr>
        <w:rPr>
          <w:rFonts w:ascii="Times New Roman" w:hAnsi="Times New Roman" w:cs="Times New Roman"/>
          <w:b/>
          <w:sz w:val="24"/>
          <w:szCs w:val="24"/>
        </w:rPr>
      </w:pPr>
    </w:p>
    <w:p w:rsidR="00954088" w:rsidRDefault="00954088" w:rsidP="00954088">
      <w:pPr>
        <w:rPr>
          <w:rFonts w:ascii="Times New Roman" w:hAnsi="Times New Roman" w:cs="Times New Roman"/>
          <w:b/>
          <w:sz w:val="24"/>
          <w:szCs w:val="24"/>
        </w:rPr>
      </w:pPr>
    </w:p>
    <w:p w:rsidR="00954088" w:rsidRDefault="00954088" w:rsidP="009540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ΜΠΟΥΖΙΚΑΚΟΣ ΠΑΝΑΓΙΩΤΗΣ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ΚΑΖΑΣ ΜΙΧΑΛΗΣ</w:t>
      </w:r>
    </w:p>
    <w:p w:rsidR="00954088" w:rsidRDefault="00954088" w:rsidP="00954088">
      <w:pPr>
        <w:rPr>
          <w:rFonts w:ascii="Times New Roman" w:hAnsi="Times New Roman" w:cs="Times New Roman"/>
          <w:b/>
          <w:sz w:val="24"/>
          <w:szCs w:val="24"/>
        </w:rPr>
      </w:pPr>
    </w:p>
    <w:p w:rsidR="00954088" w:rsidRPr="00660223" w:rsidRDefault="00954088" w:rsidP="00954088">
      <w:pPr>
        <w:rPr>
          <w:rFonts w:ascii="Times New Roman" w:hAnsi="Times New Roman" w:cs="Times New Roman"/>
          <w:b/>
          <w:sz w:val="24"/>
          <w:szCs w:val="24"/>
        </w:rPr>
      </w:pPr>
    </w:p>
    <w:sectPr w:rsidR="00954088" w:rsidRPr="00660223" w:rsidSect="001002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DB2"/>
    <w:rsid w:val="00010CF1"/>
    <w:rsid w:val="00030955"/>
    <w:rsid w:val="00046FEE"/>
    <w:rsid w:val="0005600A"/>
    <w:rsid w:val="00066C34"/>
    <w:rsid w:val="000843E5"/>
    <w:rsid w:val="00087781"/>
    <w:rsid w:val="000A7E29"/>
    <w:rsid w:val="000C4772"/>
    <w:rsid w:val="000C5F3C"/>
    <w:rsid w:val="000D39FB"/>
    <w:rsid w:val="000E3A6D"/>
    <w:rsid w:val="000E4C53"/>
    <w:rsid w:val="00100251"/>
    <w:rsid w:val="001124C6"/>
    <w:rsid w:val="00125F74"/>
    <w:rsid w:val="0013167F"/>
    <w:rsid w:val="00132ED9"/>
    <w:rsid w:val="001356E3"/>
    <w:rsid w:val="00135B2C"/>
    <w:rsid w:val="00153380"/>
    <w:rsid w:val="00163BF7"/>
    <w:rsid w:val="00180C94"/>
    <w:rsid w:val="0019211E"/>
    <w:rsid w:val="001A11B1"/>
    <w:rsid w:val="001A335E"/>
    <w:rsid w:val="001C0E04"/>
    <w:rsid w:val="001E4215"/>
    <w:rsid w:val="002162BC"/>
    <w:rsid w:val="00217E41"/>
    <w:rsid w:val="00220B66"/>
    <w:rsid w:val="00231775"/>
    <w:rsid w:val="00234338"/>
    <w:rsid w:val="0023442E"/>
    <w:rsid w:val="00243C71"/>
    <w:rsid w:val="00266C3E"/>
    <w:rsid w:val="00280E3E"/>
    <w:rsid w:val="002851F4"/>
    <w:rsid w:val="00292230"/>
    <w:rsid w:val="00296995"/>
    <w:rsid w:val="002A2938"/>
    <w:rsid w:val="002B7CC6"/>
    <w:rsid w:val="002C05F1"/>
    <w:rsid w:val="002C7571"/>
    <w:rsid w:val="00321927"/>
    <w:rsid w:val="0033700C"/>
    <w:rsid w:val="003552DD"/>
    <w:rsid w:val="003951E4"/>
    <w:rsid w:val="003A1428"/>
    <w:rsid w:val="003A59E4"/>
    <w:rsid w:val="003A5E87"/>
    <w:rsid w:val="003D1A79"/>
    <w:rsid w:val="003D4E98"/>
    <w:rsid w:val="003D7087"/>
    <w:rsid w:val="003D71D6"/>
    <w:rsid w:val="003E0423"/>
    <w:rsid w:val="003F1F4F"/>
    <w:rsid w:val="00412268"/>
    <w:rsid w:val="00421522"/>
    <w:rsid w:val="0042632F"/>
    <w:rsid w:val="00441BE3"/>
    <w:rsid w:val="00446F97"/>
    <w:rsid w:val="004532AF"/>
    <w:rsid w:val="004612F1"/>
    <w:rsid w:val="00465D13"/>
    <w:rsid w:val="0048454A"/>
    <w:rsid w:val="00484D9D"/>
    <w:rsid w:val="00485CB7"/>
    <w:rsid w:val="00486AAC"/>
    <w:rsid w:val="004A0EDC"/>
    <w:rsid w:val="004B1C62"/>
    <w:rsid w:val="004B5D82"/>
    <w:rsid w:val="004D43C9"/>
    <w:rsid w:val="004D747D"/>
    <w:rsid w:val="004E523C"/>
    <w:rsid w:val="00500336"/>
    <w:rsid w:val="005121B2"/>
    <w:rsid w:val="005317A1"/>
    <w:rsid w:val="00534C96"/>
    <w:rsid w:val="0054556A"/>
    <w:rsid w:val="00554311"/>
    <w:rsid w:val="00563690"/>
    <w:rsid w:val="00573602"/>
    <w:rsid w:val="00576F9B"/>
    <w:rsid w:val="005879FC"/>
    <w:rsid w:val="005938AB"/>
    <w:rsid w:val="00594A9D"/>
    <w:rsid w:val="00594DEB"/>
    <w:rsid w:val="005A47D5"/>
    <w:rsid w:val="005A4B5D"/>
    <w:rsid w:val="005A5F86"/>
    <w:rsid w:val="005B2142"/>
    <w:rsid w:val="005B59EC"/>
    <w:rsid w:val="005D24E4"/>
    <w:rsid w:val="005D5814"/>
    <w:rsid w:val="005F6806"/>
    <w:rsid w:val="006246A0"/>
    <w:rsid w:val="00631FDC"/>
    <w:rsid w:val="00652678"/>
    <w:rsid w:val="00660223"/>
    <w:rsid w:val="00660259"/>
    <w:rsid w:val="0067423A"/>
    <w:rsid w:val="0068660D"/>
    <w:rsid w:val="006A6DF1"/>
    <w:rsid w:val="006B662D"/>
    <w:rsid w:val="006C0DBB"/>
    <w:rsid w:val="006C360E"/>
    <w:rsid w:val="006E27D3"/>
    <w:rsid w:val="006E3AC1"/>
    <w:rsid w:val="006F2392"/>
    <w:rsid w:val="006F3943"/>
    <w:rsid w:val="007025D2"/>
    <w:rsid w:val="0075169B"/>
    <w:rsid w:val="007572D8"/>
    <w:rsid w:val="00793376"/>
    <w:rsid w:val="00795303"/>
    <w:rsid w:val="007B0651"/>
    <w:rsid w:val="007B78E6"/>
    <w:rsid w:val="007C28C5"/>
    <w:rsid w:val="007C3DB2"/>
    <w:rsid w:val="007D6B91"/>
    <w:rsid w:val="007D731D"/>
    <w:rsid w:val="007D7530"/>
    <w:rsid w:val="00801D51"/>
    <w:rsid w:val="008078AB"/>
    <w:rsid w:val="00816B63"/>
    <w:rsid w:val="008175F8"/>
    <w:rsid w:val="00831C56"/>
    <w:rsid w:val="0083219B"/>
    <w:rsid w:val="00846830"/>
    <w:rsid w:val="008664F8"/>
    <w:rsid w:val="00881276"/>
    <w:rsid w:val="008957F6"/>
    <w:rsid w:val="00896F8F"/>
    <w:rsid w:val="008B264B"/>
    <w:rsid w:val="008D247E"/>
    <w:rsid w:val="008E3997"/>
    <w:rsid w:val="008E5CE3"/>
    <w:rsid w:val="008F3497"/>
    <w:rsid w:val="008F4660"/>
    <w:rsid w:val="00904B04"/>
    <w:rsid w:val="00915078"/>
    <w:rsid w:val="00954088"/>
    <w:rsid w:val="009867DE"/>
    <w:rsid w:val="009A3290"/>
    <w:rsid w:val="009D12C8"/>
    <w:rsid w:val="009E2C17"/>
    <w:rsid w:val="009F0A46"/>
    <w:rsid w:val="009F2517"/>
    <w:rsid w:val="00A04F3A"/>
    <w:rsid w:val="00A07AA3"/>
    <w:rsid w:val="00A22E1A"/>
    <w:rsid w:val="00A4098F"/>
    <w:rsid w:val="00A46BB5"/>
    <w:rsid w:val="00A50969"/>
    <w:rsid w:val="00A61214"/>
    <w:rsid w:val="00A671CA"/>
    <w:rsid w:val="00A76F7F"/>
    <w:rsid w:val="00A8728E"/>
    <w:rsid w:val="00AA0815"/>
    <w:rsid w:val="00AB10E5"/>
    <w:rsid w:val="00AC145C"/>
    <w:rsid w:val="00AC482F"/>
    <w:rsid w:val="00AC6188"/>
    <w:rsid w:val="00AF7AA4"/>
    <w:rsid w:val="00B05B9F"/>
    <w:rsid w:val="00B13ACA"/>
    <w:rsid w:val="00B255B7"/>
    <w:rsid w:val="00B25B16"/>
    <w:rsid w:val="00B26ADA"/>
    <w:rsid w:val="00B61247"/>
    <w:rsid w:val="00B614BF"/>
    <w:rsid w:val="00B676CE"/>
    <w:rsid w:val="00B74260"/>
    <w:rsid w:val="00B778C4"/>
    <w:rsid w:val="00BA3943"/>
    <w:rsid w:val="00BA7D5C"/>
    <w:rsid w:val="00BD3660"/>
    <w:rsid w:val="00BD37FB"/>
    <w:rsid w:val="00BE6D69"/>
    <w:rsid w:val="00C017C1"/>
    <w:rsid w:val="00C05651"/>
    <w:rsid w:val="00C175CD"/>
    <w:rsid w:val="00C31BD9"/>
    <w:rsid w:val="00C42121"/>
    <w:rsid w:val="00C431ED"/>
    <w:rsid w:val="00C4638D"/>
    <w:rsid w:val="00C60D3D"/>
    <w:rsid w:val="00C60D9E"/>
    <w:rsid w:val="00C7041F"/>
    <w:rsid w:val="00C83E3E"/>
    <w:rsid w:val="00C9029E"/>
    <w:rsid w:val="00C9422D"/>
    <w:rsid w:val="00C978B9"/>
    <w:rsid w:val="00CC3572"/>
    <w:rsid w:val="00CC5EB3"/>
    <w:rsid w:val="00CD48F8"/>
    <w:rsid w:val="00D0676F"/>
    <w:rsid w:val="00D208FE"/>
    <w:rsid w:val="00D22A8A"/>
    <w:rsid w:val="00D30491"/>
    <w:rsid w:val="00D401AB"/>
    <w:rsid w:val="00D60AED"/>
    <w:rsid w:val="00D65DD0"/>
    <w:rsid w:val="00D7079A"/>
    <w:rsid w:val="00D75818"/>
    <w:rsid w:val="00DB2D5F"/>
    <w:rsid w:val="00DC5A82"/>
    <w:rsid w:val="00DE063A"/>
    <w:rsid w:val="00E066EE"/>
    <w:rsid w:val="00E07DEB"/>
    <w:rsid w:val="00E12140"/>
    <w:rsid w:val="00E23868"/>
    <w:rsid w:val="00E24D71"/>
    <w:rsid w:val="00E277A0"/>
    <w:rsid w:val="00E27D22"/>
    <w:rsid w:val="00E54EB4"/>
    <w:rsid w:val="00E667CE"/>
    <w:rsid w:val="00E74295"/>
    <w:rsid w:val="00E80BAE"/>
    <w:rsid w:val="00E85334"/>
    <w:rsid w:val="00E97A65"/>
    <w:rsid w:val="00EA1CF8"/>
    <w:rsid w:val="00EB330A"/>
    <w:rsid w:val="00EB3A37"/>
    <w:rsid w:val="00EB62ED"/>
    <w:rsid w:val="00ED0C57"/>
    <w:rsid w:val="00ED676D"/>
    <w:rsid w:val="00EE1170"/>
    <w:rsid w:val="00EF4852"/>
    <w:rsid w:val="00F03D39"/>
    <w:rsid w:val="00F10830"/>
    <w:rsid w:val="00F35889"/>
    <w:rsid w:val="00F42514"/>
    <w:rsid w:val="00F45464"/>
    <w:rsid w:val="00F6363F"/>
    <w:rsid w:val="00F64754"/>
    <w:rsid w:val="00F72CC2"/>
    <w:rsid w:val="00F7405B"/>
    <w:rsid w:val="00F740B1"/>
    <w:rsid w:val="00F75672"/>
    <w:rsid w:val="00F75DF3"/>
    <w:rsid w:val="00F825F2"/>
    <w:rsid w:val="00FD5B48"/>
    <w:rsid w:val="00FE2339"/>
    <w:rsid w:val="00FF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5</cp:revision>
  <dcterms:created xsi:type="dcterms:W3CDTF">2012-03-19T11:24:00Z</dcterms:created>
  <dcterms:modified xsi:type="dcterms:W3CDTF">2012-03-19T11:48:00Z</dcterms:modified>
</cp:coreProperties>
</file>